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7762"/>
        <w:gridCol w:w="7763"/>
      </w:tblGrid>
      <w:tr w:rsidR="00F30CFD" w:rsidTr="00F30CFD">
        <w:tc>
          <w:tcPr>
            <w:tcW w:w="7762" w:type="dxa"/>
          </w:tcPr>
          <w:p w:rsidR="00F30CFD" w:rsidRPr="003073A8" w:rsidRDefault="00F30CFD" w:rsidP="00095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A8">
              <w:rPr>
                <w:rFonts w:ascii="Times New Roman" w:hAnsi="Times New Roman" w:cs="Times New Roman"/>
                <w:b/>
                <w:sz w:val="24"/>
                <w:szCs w:val="24"/>
              </w:rPr>
              <w:t>МБДОУ «ЦРР – Карагайский детский сад №4»</w:t>
            </w:r>
          </w:p>
          <w:p w:rsidR="00F30CFD" w:rsidRPr="003073A8" w:rsidRDefault="00F30CFD" w:rsidP="000952FC">
            <w:pPr>
              <w:tabs>
                <w:tab w:val="left" w:pos="424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3A8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F30CFD" w:rsidRPr="006466F4" w:rsidRDefault="00F30CFD" w:rsidP="00095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0CFD" w:rsidRPr="006466F4" w:rsidRDefault="00F30CFD" w:rsidP="000952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0CFD" w:rsidRPr="006466F4" w:rsidRDefault="00F30CFD" w:rsidP="000952FC">
            <w:pPr>
              <w:ind w:right="31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0CFD" w:rsidRDefault="00F30CFD" w:rsidP="000952FC">
            <w:pPr>
              <w:ind w:left="284" w:right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A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F30CFD" w:rsidRPr="003073A8" w:rsidRDefault="00F30CFD" w:rsidP="000952FC">
            <w:pPr>
              <w:ind w:left="284" w:right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A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методического о</w:t>
            </w:r>
            <w:r w:rsidRPr="003073A8">
              <w:rPr>
                <w:rFonts w:ascii="Times New Roman" w:hAnsi="Times New Roman" w:cs="Times New Roman"/>
                <w:sz w:val="28"/>
                <w:szCs w:val="28"/>
              </w:rPr>
              <w:t xml:space="preserve">бъединения </w:t>
            </w:r>
          </w:p>
          <w:p w:rsidR="00F30CFD" w:rsidRPr="003073A8" w:rsidRDefault="00F30CFD" w:rsidP="000952FC">
            <w:pPr>
              <w:ind w:left="284" w:right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3A8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– логопедов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образования </w:t>
            </w:r>
            <w:r w:rsidRPr="003073A8">
              <w:rPr>
                <w:rFonts w:ascii="Times New Roman" w:hAnsi="Times New Roman" w:cs="Times New Roman"/>
                <w:sz w:val="28"/>
                <w:szCs w:val="28"/>
              </w:rPr>
              <w:t>Карагайского района</w:t>
            </w:r>
          </w:p>
          <w:p w:rsidR="00F30CFD" w:rsidRPr="006466F4" w:rsidRDefault="00F30CFD" w:rsidP="000952FC">
            <w:pPr>
              <w:ind w:left="284" w:right="31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0CFD" w:rsidRDefault="00F30CFD" w:rsidP="00F30CF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6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 w:rsidRPr="00F30CFD">
              <w:rPr>
                <w:rFonts w:ascii="Times New Roman" w:hAnsi="Times New Roman" w:cs="Times New Roman"/>
                <w:b/>
                <w:sz w:val="32"/>
                <w:szCs w:val="32"/>
              </w:rPr>
              <w:t>«Взаимосвязь логопеда с родителями в работе по повышению результативности в процессе коррекции речи детей»</w:t>
            </w:r>
          </w:p>
          <w:p w:rsidR="00F30CFD" w:rsidRPr="00F30CFD" w:rsidRDefault="00F30CFD" w:rsidP="00F30CF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CFD" w:rsidRPr="006466F4" w:rsidRDefault="00F30CFD" w:rsidP="000952FC">
            <w:pPr>
              <w:jc w:val="center"/>
              <w:rPr>
                <w:sz w:val="32"/>
                <w:szCs w:val="32"/>
              </w:rPr>
            </w:pPr>
            <w:r w:rsidRPr="006466F4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862286" cy="1260855"/>
                  <wp:effectExtent l="57150" t="38100" r="42964" b="15495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156" cy="126146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FD" w:rsidRDefault="00F30CFD" w:rsidP="000952FC">
            <w:pPr>
              <w:tabs>
                <w:tab w:val="left" w:pos="4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</w:t>
            </w:r>
            <w:r w:rsidRPr="00B0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  <w:r w:rsidRPr="00B04D4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946899" w:rsidRDefault="00F30CFD" w:rsidP="000952FC">
            <w:pPr>
              <w:tabs>
                <w:tab w:val="left" w:pos="4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«Центр развития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 Карагайский детский сад №4»</w:t>
            </w:r>
          </w:p>
          <w:p w:rsidR="00F30CFD" w:rsidRDefault="00F30CFD" w:rsidP="000952FC">
            <w:pPr>
              <w:tabs>
                <w:tab w:val="left" w:pos="4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2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617210, с. Карагай, Карагайский район,  ул.</w:t>
            </w:r>
            <w:r w:rsidR="00C44479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="0094689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44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899" w:rsidRDefault="00F30CFD" w:rsidP="00946899">
            <w:pPr>
              <w:pStyle w:val="a7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B04D42">
              <w:rPr>
                <w:b/>
              </w:rPr>
              <w:t>Контактная информация:</w:t>
            </w:r>
            <w:r w:rsidR="00946899">
              <w:rPr>
                <w:rFonts w:ascii="Helvetica" w:hAnsi="Helvetica"/>
                <w:color w:val="333333"/>
                <w:sz w:val="19"/>
                <w:szCs w:val="19"/>
              </w:rPr>
              <w:t xml:space="preserve"> </w:t>
            </w:r>
            <w:r w:rsidR="00946899" w:rsidRPr="00946899">
              <w:rPr>
                <w:bCs/>
              </w:rPr>
              <w:t xml:space="preserve">тел./факс: 34(297)3-18-75, </w:t>
            </w:r>
          </w:p>
          <w:p w:rsidR="00946899" w:rsidRPr="00946899" w:rsidRDefault="00946899" w:rsidP="00946899">
            <w:pPr>
              <w:pStyle w:val="a7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946899">
              <w:rPr>
                <w:bCs/>
              </w:rPr>
              <w:t>тел.: 34(297)3-16-03</w:t>
            </w:r>
            <w:r>
              <w:rPr>
                <w:bCs/>
              </w:rPr>
              <w:t xml:space="preserve">, </w:t>
            </w:r>
            <w:r w:rsidRPr="00946899">
              <w:rPr>
                <w:bCs/>
              </w:rPr>
              <w:t xml:space="preserve">www//:buh_karsad4@mail.ru       </w:t>
            </w:r>
          </w:p>
          <w:p w:rsidR="00946899" w:rsidRDefault="00946899" w:rsidP="000952FC">
            <w:pPr>
              <w:tabs>
                <w:tab w:val="left" w:pos="4397"/>
              </w:tabs>
              <w:jc w:val="both"/>
              <w:rPr>
                <w:color w:val="333333"/>
                <w:sz w:val="19"/>
                <w:szCs w:val="19"/>
              </w:rPr>
            </w:pPr>
          </w:p>
          <w:p w:rsidR="00F30CFD" w:rsidRPr="00B04D42" w:rsidRDefault="00F30CFD" w:rsidP="000952FC">
            <w:pPr>
              <w:tabs>
                <w:tab w:val="left" w:pos="4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РМО учителей – логопедов.</w:t>
            </w:r>
            <w:r w:rsidRPr="00B04D42">
              <w:rPr>
                <w:sz w:val="24"/>
                <w:szCs w:val="24"/>
              </w:rPr>
              <w:tab/>
            </w:r>
          </w:p>
          <w:p w:rsidR="00F30CFD" w:rsidRPr="006466F4" w:rsidRDefault="00F30CFD" w:rsidP="000952FC">
            <w:pPr>
              <w:jc w:val="center"/>
              <w:rPr>
                <w:sz w:val="32"/>
                <w:szCs w:val="32"/>
              </w:rPr>
            </w:pPr>
          </w:p>
          <w:p w:rsidR="00F30CFD" w:rsidRPr="006466F4" w:rsidRDefault="00F30CFD" w:rsidP="000952FC">
            <w:pPr>
              <w:rPr>
                <w:sz w:val="32"/>
                <w:szCs w:val="32"/>
              </w:rPr>
            </w:pPr>
          </w:p>
          <w:p w:rsidR="00F30CFD" w:rsidRPr="006466F4" w:rsidRDefault="00F30CFD" w:rsidP="000952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3" w:type="dxa"/>
          </w:tcPr>
          <w:p w:rsidR="00F30CFD" w:rsidRPr="00641E06" w:rsidRDefault="00F30CFD" w:rsidP="000952FC">
            <w:pPr>
              <w:ind w:left="318" w:righ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9.30 - 10.00 </w:t>
            </w:r>
            <w:r w:rsidRPr="00641E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62D4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участников. «Кофе – брейк»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0CFD" w:rsidRPr="00641E06" w:rsidRDefault="00F30CFD" w:rsidP="000952FC">
            <w:pPr>
              <w:ind w:left="318" w:righ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FD" w:rsidRPr="00F62D45" w:rsidRDefault="00F30CFD" w:rsidP="000952FC">
            <w:pPr>
              <w:ind w:left="318" w:righ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41E06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1E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18F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E36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r w:rsidRPr="00641E06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 w:rsidR="00A61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1E0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МБДОУ «ЦРР – Карагайский детский сад №4»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РМО логопедов В.В. Мехоношина, Е.Л.Югова)</w:t>
            </w:r>
          </w:p>
          <w:p w:rsidR="00F30CFD" w:rsidRDefault="00F30CFD" w:rsidP="000952FC">
            <w:pPr>
              <w:ind w:left="318" w:righ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FD" w:rsidRDefault="00F30CFD" w:rsidP="000952FC">
            <w:pPr>
              <w:ind w:left="318" w:righ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D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– 10.</w:t>
            </w:r>
            <w:r w:rsidR="00A851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69">
              <w:rPr>
                <w:rFonts w:ascii="Times New Roman" w:hAnsi="Times New Roman" w:cs="Times New Roman"/>
                <w:b/>
                <w:sz w:val="24"/>
                <w:szCs w:val="24"/>
              </w:rPr>
              <w:t>Игра «Три вопроса»</w:t>
            </w:r>
            <w:r w:rsidR="00A8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E3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Мехоношина </w:t>
            </w:r>
            <w:r w:rsidRPr="00641E06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  <w:r w:rsidRPr="00F62D45">
              <w:rPr>
                <w:rFonts w:ascii="Times New Roman" w:hAnsi="Times New Roman" w:cs="Times New Roman"/>
                <w:sz w:val="24"/>
                <w:szCs w:val="24"/>
              </w:rPr>
              <w:t xml:space="preserve"> МБДОУ «ЦРР – Карагайский</w:t>
            </w:r>
            <w:r w:rsidRPr="00641E0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0CFD" w:rsidRPr="00F62D45" w:rsidRDefault="00F30CFD" w:rsidP="000952FC">
            <w:pPr>
              <w:ind w:left="318" w:righ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FD" w:rsidRDefault="00F30CFD" w:rsidP="00306F4E">
            <w:pPr>
              <w:ind w:left="318" w:righ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851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10.35</w:t>
            </w:r>
            <w:r w:rsidRPr="00F62D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5169" w:rsidRPr="00A85169">
              <w:rPr>
                <w:rFonts w:ascii="Times New Roman" w:hAnsi="Times New Roman" w:cs="Times New Roman"/>
                <w:b/>
                <w:sz w:val="24"/>
                <w:szCs w:val="24"/>
              </w:rPr>
              <w:t>«Делимся впечатлениями»</w:t>
            </w:r>
            <w:r w:rsidR="005F53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4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3AA" w:rsidRPr="005F53AA">
              <w:rPr>
                <w:rFonts w:ascii="Times New Roman" w:hAnsi="Times New Roman" w:cs="Times New Roman"/>
                <w:sz w:val="24"/>
                <w:szCs w:val="24"/>
              </w:rPr>
              <w:t xml:space="preserve">«Телесные практики, сенсорная интеграция и эрготерапия» для специалистов и семей с детьми в рамках образовательного форума «Современные подходы и технологии сопровождения детей с особыми образовательными потребностями». </w:t>
            </w:r>
            <w:r w:rsidR="00A85169" w:rsidRPr="00F62D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169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A85169" w:rsidRPr="00F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169">
              <w:rPr>
                <w:rFonts w:ascii="Times New Roman" w:hAnsi="Times New Roman" w:cs="Times New Roman"/>
                <w:sz w:val="24"/>
                <w:szCs w:val="24"/>
              </w:rPr>
              <w:t xml:space="preserve">Мехоношина </w:t>
            </w:r>
            <w:r w:rsidR="00A85169" w:rsidRPr="00F62D45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 МБДОУ «ЦРР – Карагайский</w:t>
            </w:r>
            <w:r w:rsidR="00A85169" w:rsidRPr="00641E0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№4»</w:t>
            </w:r>
            <w:r w:rsidR="00A851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30CFD" w:rsidRDefault="00F30CFD" w:rsidP="00306F4E">
            <w:pPr>
              <w:shd w:val="clear" w:color="auto" w:fill="FFFFFF"/>
              <w:spacing w:before="100" w:beforeAutospacing="1" w:after="100" w:afterAutospacing="1"/>
              <w:ind w:left="352" w:right="53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10.35 – 10.50 – </w:t>
            </w:r>
            <w:r w:rsidR="00306F4E" w:rsidRPr="00306F4E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направления в практическом взаимодействии логопеда с родителями»</w:t>
            </w:r>
            <w:r w:rsidR="0030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169" w:rsidRPr="00F62D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169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A85169" w:rsidRPr="00F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169">
              <w:rPr>
                <w:rFonts w:ascii="Times New Roman" w:hAnsi="Times New Roman" w:cs="Times New Roman"/>
                <w:sz w:val="24"/>
                <w:szCs w:val="24"/>
              </w:rPr>
              <w:t xml:space="preserve">Мехоношина </w:t>
            </w:r>
            <w:r w:rsidR="00A85169" w:rsidRPr="00F62D45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  <w:r w:rsidR="00A85169">
              <w:rPr>
                <w:rFonts w:ascii="Times New Roman" w:hAnsi="Times New Roman" w:cs="Times New Roman"/>
                <w:sz w:val="24"/>
                <w:szCs w:val="24"/>
              </w:rPr>
              <w:t>, Е.Л.Югова учитель – логопед)</w:t>
            </w:r>
            <w:r w:rsidR="00A85169" w:rsidRPr="00F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CFD" w:rsidRPr="00176A00" w:rsidRDefault="00F30CFD" w:rsidP="00306F4E">
            <w:pPr>
              <w:ind w:left="352" w:right="53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</w:t>
            </w:r>
            <w:r w:rsidR="002F16C6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4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479" w:rsidRPr="00C444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  <w:r w:rsidR="00176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76A00" w:rsidRPr="00176A00">
              <w:rPr>
                <w:rFonts w:ascii="Times New Roman" w:hAnsi="Times New Roman" w:cs="Times New Roman"/>
                <w:sz w:val="24"/>
                <w:szCs w:val="24"/>
              </w:rPr>
              <w:t>Эффективные формы работы с родителями. Обмен опытом</w:t>
            </w:r>
            <w:r w:rsidR="00176A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A00" w:rsidRPr="00176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A00" w:rsidRPr="005F53AA" w:rsidRDefault="00C44479" w:rsidP="000952FC">
            <w:pPr>
              <w:ind w:left="318" w:right="567"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Мастер-класс "Играем - буквы запоминаем".  </w:t>
            </w:r>
          </w:p>
          <w:p w:rsidR="00C44479" w:rsidRDefault="00C44479" w:rsidP="000952FC">
            <w:pPr>
              <w:ind w:left="318" w:right="56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 Эфендиева, учитель – логопед, МБДОУ «Менделеевский детский сад»</w:t>
            </w:r>
          </w:p>
          <w:p w:rsidR="002F16C6" w:rsidRDefault="002F16C6" w:rsidP="000952FC">
            <w:pPr>
              <w:ind w:left="318" w:right="56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Психолого-логопедическая неделя «Осенний калейдоскоп»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.В.Мазунина, учитель – логопед </w:t>
            </w:r>
            <w:r w:rsidR="00A61E36">
              <w:rPr>
                <w:rFonts w:ascii="Times New Roman" w:eastAsia="Calibri" w:hAnsi="Times New Roman" w:cs="Times New Roman"/>
                <w:sz w:val="24"/>
                <w:szCs w:val="24"/>
              </w:rPr>
              <w:t>МБОУ «Карагайская СОШ</w:t>
            </w:r>
            <w:r w:rsidR="00A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E36">
              <w:rPr>
                <w:rFonts w:ascii="Times New Roman" w:eastAsia="Calibri" w:hAnsi="Times New Roman" w:cs="Times New Roman"/>
                <w:sz w:val="24"/>
                <w:szCs w:val="24"/>
              </w:rPr>
              <w:t>№2»)</w:t>
            </w:r>
          </w:p>
          <w:p w:rsidR="00C44479" w:rsidRPr="00C44479" w:rsidRDefault="00C44479" w:rsidP="000952FC">
            <w:pPr>
              <w:ind w:left="318" w:righ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79" w:rsidRDefault="00C44479" w:rsidP="00C44479">
            <w:pPr>
              <w:ind w:left="318" w:right="567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F16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30C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F30C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0CFD" w:rsidRPr="00F6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</w:t>
            </w:r>
          </w:p>
          <w:p w:rsidR="00C44479" w:rsidRPr="00E417C4" w:rsidRDefault="00F30CFD" w:rsidP="00C44479">
            <w:pPr>
              <w:ind w:left="318" w:righ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E4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7C4" w:rsidRPr="00E417C4">
              <w:rPr>
                <w:rFonts w:ascii="Times New Roman" w:hAnsi="Times New Roman" w:cs="Times New Roman"/>
                <w:sz w:val="24"/>
                <w:szCs w:val="24"/>
              </w:rPr>
              <w:t xml:space="preserve">(итоги работы РМО учителей – логопедов за год, перспективы на следующий учебный год.) </w:t>
            </w:r>
          </w:p>
          <w:p w:rsidR="00F30CFD" w:rsidRDefault="00F30CFD" w:rsidP="00C44479">
            <w:pPr>
              <w:ind w:left="318" w:righ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4E" w:rsidRPr="00641E06" w:rsidRDefault="00306F4E" w:rsidP="00306F4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C06" w:rsidRPr="002F16C6" w:rsidRDefault="004F5C06" w:rsidP="002F16C6">
      <w:pPr>
        <w:tabs>
          <w:tab w:val="left" w:pos="11215"/>
        </w:tabs>
      </w:pPr>
    </w:p>
    <w:sectPr w:rsidR="004F5C06" w:rsidRPr="002F16C6" w:rsidSect="00F30CFD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F30CFD"/>
    <w:rsid w:val="000462E9"/>
    <w:rsid w:val="00176A00"/>
    <w:rsid w:val="002F16C6"/>
    <w:rsid w:val="00306F4E"/>
    <w:rsid w:val="00416ED2"/>
    <w:rsid w:val="004F5C06"/>
    <w:rsid w:val="005F53AA"/>
    <w:rsid w:val="00814891"/>
    <w:rsid w:val="00946899"/>
    <w:rsid w:val="009E0916"/>
    <w:rsid w:val="00A61E36"/>
    <w:rsid w:val="00A81D12"/>
    <w:rsid w:val="00A85169"/>
    <w:rsid w:val="00B00CBE"/>
    <w:rsid w:val="00C44479"/>
    <w:rsid w:val="00DC70FC"/>
    <w:rsid w:val="00E417C4"/>
    <w:rsid w:val="00F30CFD"/>
    <w:rsid w:val="00F861DC"/>
    <w:rsid w:val="00FD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C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689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4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acerPC</cp:lastModifiedBy>
  <cp:revision>2</cp:revision>
  <cp:lastPrinted>2018-06-15T04:21:00Z</cp:lastPrinted>
  <dcterms:created xsi:type="dcterms:W3CDTF">2018-06-15T04:22:00Z</dcterms:created>
  <dcterms:modified xsi:type="dcterms:W3CDTF">2018-06-15T04:22:00Z</dcterms:modified>
</cp:coreProperties>
</file>